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69129" w14:textId="77777777" w:rsidR="00D63C92" w:rsidRPr="002D308B" w:rsidRDefault="00D63C92" w:rsidP="00D63C92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</w:t>
      </w:r>
    </w:p>
    <w:p w14:paraId="696B7D5A" w14:textId="77777777" w:rsidR="00D63C92" w:rsidRPr="002D308B" w:rsidRDefault="00D63C92" w:rsidP="00D63C92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стандартами спортивной </w:t>
      </w:r>
    </w:p>
    <w:p w14:paraId="5BB4CD05" w14:textId="77777777" w:rsidR="00D63C92" w:rsidRPr="002D308B" w:rsidRDefault="00D63C92" w:rsidP="00D63C92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по виду спорта</w:t>
      </w:r>
    </w:p>
    <w:p w14:paraId="422A252A" w14:textId="77777777" w:rsidR="00D63C92" w:rsidRPr="00070808" w:rsidRDefault="00D63C92" w:rsidP="00D63C92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с ПОДА</w:t>
      </w:r>
    </w:p>
    <w:p w14:paraId="65E088C2" w14:textId="77777777" w:rsidR="00D63C92" w:rsidRDefault="00D63C92" w:rsidP="00D63C9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EB65C5" w14:textId="77777777" w:rsidR="00D63C92" w:rsidRDefault="00D63C92" w:rsidP="00D63C9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AC3AF6" w14:textId="77777777" w:rsidR="00D63C92" w:rsidRDefault="00D63C92" w:rsidP="00D63C92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2E78">
        <w:rPr>
          <w:rFonts w:ascii="Times New Roman" w:hAnsi="Times New Roman" w:cs="Times New Roman"/>
          <w:sz w:val="28"/>
          <w:szCs w:val="28"/>
        </w:rPr>
        <w:t>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14:paraId="468B1E03" w14:textId="77777777" w:rsidR="00D63C92" w:rsidRPr="00CC4B84" w:rsidRDefault="00D63C92" w:rsidP="00D63C92">
      <w:pPr>
        <w:spacing w:after="12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C4B84">
        <w:rPr>
          <w:rFonts w:ascii="Times New Roman" w:hAnsi="Times New Roman" w:cs="Times New Roman"/>
          <w:b/>
          <w:bCs/>
          <w:sz w:val="28"/>
          <w:szCs w:val="28"/>
        </w:rPr>
        <w:t>ПАУЭРЛИФТИНГ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D63C92" w:rsidRPr="00860797" w14:paraId="1107D5CD" w14:textId="77777777" w:rsidTr="007111DA">
        <w:tc>
          <w:tcPr>
            <w:tcW w:w="1951" w:type="dxa"/>
          </w:tcPr>
          <w:p w14:paraId="620B4356" w14:textId="77777777" w:rsidR="00D63C92" w:rsidRPr="00791AE8" w:rsidRDefault="00D63C92" w:rsidP="00711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E8">
              <w:rPr>
                <w:rFonts w:ascii="Times New Roman" w:hAnsi="Times New Roman" w:cs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7229" w:type="dxa"/>
          </w:tcPr>
          <w:p w14:paraId="652329CF" w14:textId="77777777" w:rsidR="00D63C92" w:rsidRPr="00791AE8" w:rsidRDefault="00D63C92" w:rsidP="00711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E8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</w:tr>
      <w:tr w:rsidR="00D63C92" w:rsidRPr="00860797" w14:paraId="56602000" w14:textId="77777777" w:rsidTr="007111DA">
        <w:tc>
          <w:tcPr>
            <w:tcW w:w="9180" w:type="dxa"/>
            <w:gridSpan w:val="2"/>
          </w:tcPr>
          <w:p w14:paraId="74A1C6A7" w14:textId="77777777" w:rsidR="00D63C92" w:rsidRPr="00791AE8" w:rsidRDefault="00D63C92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E8">
              <w:rPr>
                <w:rFonts w:ascii="Times New Roman" w:hAnsi="Times New Roman" w:cs="Times New Roman"/>
                <w:sz w:val="24"/>
                <w:szCs w:val="24"/>
              </w:rPr>
              <w:t xml:space="preserve">Пауэрлифтинг - </w:t>
            </w:r>
            <w:r w:rsidRPr="00791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1AE8">
              <w:rPr>
                <w:rFonts w:ascii="Times New Roman" w:hAnsi="Times New Roman" w:cs="Times New Roman"/>
                <w:sz w:val="24"/>
                <w:szCs w:val="24"/>
              </w:rPr>
              <w:t>, II, III функциональные группы</w:t>
            </w:r>
          </w:p>
          <w:p w14:paraId="7D4EE2CF" w14:textId="77777777" w:rsidR="00D63C92" w:rsidRPr="00791AE8" w:rsidRDefault="00D63C92" w:rsidP="00711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E8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D63C92" w:rsidRPr="00860797" w14:paraId="5D243C20" w14:textId="77777777" w:rsidTr="007111DA">
        <w:tc>
          <w:tcPr>
            <w:tcW w:w="1951" w:type="dxa"/>
          </w:tcPr>
          <w:p w14:paraId="40B88321" w14:textId="77777777" w:rsidR="00D63C92" w:rsidRPr="00791AE8" w:rsidRDefault="00D63C92" w:rsidP="007111D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E8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7229" w:type="dxa"/>
          </w:tcPr>
          <w:p w14:paraId="018B6EBF" w14:textId="77777777" w:rsidR="00D63C92" w:rsidRPr="00791AE8" w:rsidRDefault="00D63C92" w:rsidP="007111D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E8">
              <w:rPr>
                <w:rFonts w:ascii="Times New Roman" w:hAnsi="Times New Roman" w:cs="Times New Roman"/>
                <w:sz w:val="24"/>
                <w:szCs w:val="24"/>
              </w:rPr>
              <w:t>Кистевая динамометрия максимальная (не менее 19 кг)</w:t>
            </w:r>
          </w:p>
        </w:tc>
      </w:tr>
      <w:tr w:rsidR="00D63C92" w:rsidRPr="00860797" w14:paraId="3C00D9A9" w14:textId="77777777" w:rsidTr="007111DA">
        <w:tc>
          <w:tcPr>
            <w:tcW w:w="1951" w:type="dxa"/>
          </w:tcPr>
          <w:p w14:paraId="52236DF1" w14:textId="77777777" w:rsidR="00D63C92" w:rsidRPr="00791AE8" w:rsidRDefault="00D63C92" w:rsidP="007111D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E8">
              <w:rPr>
                <w:rFonts w:ascii="Times New Roman" w:hAnsi="Times New Roman" w:cs="Times New Roman"/>
                <w:sz w:val="24"/>
                <w:szCs w:val="24"/>
              </w:rPr>
              <w:t>Скоростно-силовые способности</w:t>
            </w:r>
          </w:p>
        </w:tc>
        <w:tc>
          <w:tcPr>
            <w:tcW w:w="7229" w:type="dxa"/>
          </w:tcPr>
          <w:p w14:paraId="343DA572" w14:textId="77777777" w:rsidR="00D63C92" w:rsidRPr="00791AE8" w:rsidRDefault="00D63C92" w:rsidP="007111D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E8">
              <w:rPr>
                <w:rFonts w:ascii="Times New Roman" w:hAnsi="Times New Roman" w:cs="Times New Roman"/>
                <w:sz w:val="24"/>
                <w:szCs w:val="24"/>
              </w:rPr>
              <w:t xml:space="preserve">Бросок </w:t>
            </w:r>
            <w:proofErr w:type="spellStart"/>
            <w:r w:rsidRPr="00791AE8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91AE8">
              <w:rPr>
                <w:rFonts w:ascii="Times New Roman" w:hAnsi="Times New Roman" w:cs="Times New Roman"/>
                <w:sz w:val="24"/>
                <w:szCs w:val="24"/>
              </w:rPr>
              <w:t xml:space="preserve"> (1 кг) двумя руками из-за головы из положения сидя (не менее 5,30 м)</w:t>
            </w:r>
          </w:p>
        </w:tc>
      </w:tr>
      <w:tr w:rsidR="00D63C92" w:rsidRPr="00860797" w14:paraId="70BBD306" w14:textId="77777777" w:rsidTr="007111DA">
        <w:trPr>
          <w:trHeight w:val="505"/>
        </w:trPr>
        <w:tc>
          <w:tcPr>
            <w:tcW w:w="1951" w:type="dxa"/>
            <w:vMerge w:val="restart"/>
          </w:tcPr>
          <w:p w14:paraId="07AAFAAB" w14:textId="77777777" w:rsidR="00D63C92" w:rsidRPr="00791AE8" w:rsidRDefault="00D63C92" w:rsidP="007111D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E8">
              <w:rPr>
                <w:rFonts w:ascii="Times New Roman" w:hAnsi="Times New Roman" w:cs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7229" w:type="dxa"/>
          </w:tcPr>
          <w:p w14:paraId="455F3688" w14:textId="77777777" w:rsidR="00D63C92" w:rsidRPr="00791AE8" w:rsidRDefault="00D63C92" w:rsidP="007111D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E8">
              <w:rPr>
                <w:rFonts w:ascii="Times New Roman" w:hAnsi="Times New Roman" w:cs="Times New Roman"/>
                <w:sz w:val="24"/>
                <w:szCs w:val="24"/>
              </w:rPr>
              <w:t>Сгибание-разгибание рук в упоре на брусьях (не менее 10 раз)</w:t>
            </w:r>
          </w:p>
        </w:tc>
      </w:tr>
      <w:tr w:rsidR="00D63C92" w:rsidRPr="00860797" w14:paraId="3CC390F2" w14:textId="77777777" w:rsidTr="007111DA">
        <w:trPr>
          <w:trHeight w:val="507"/>
        </w:trPr>
        <w:tc>
          <w:tcPr>
            <w:tcW w:w="1951" w:type="dxa"/>
            <w:vMerge/>
          </w:tcPr>
          <w:p w14:paraId="709B824A" w14:textId="77777777" w:rsidR="00D63C92" w:rsidRPr="00791AE8" w:rsidRDefault="00D63C92" w:rsidP="007111D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8E24D7E" w14:textId="77777777" w:rsidR="00D63C92" w:rsidRPr="00791AE8" w:rsidRDefault="00D63C92" w:rsidP="007111D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E8">
              <w:rPr>
                <w:rFonts w:ascii="Times New Roman" w:hAnsi="Times New Roman" w:cs="Times New Roman"/>
                <w:sz w:val="24"/>
                <w:szCs w:val="24"/>
              </w:rPr>
              <w:t>Сгибание-разгибание рук в висе на перекладине (не менее 7 раз)</w:t>
            </w:r>
          </w:p>
        </w:tc>
      </w:tr>
      <w:tr w:rsidR="00D63C92" w:rsidRPr="00860797" w14:paraId="029C4A27" w14:textId="77777777" w:rsidTr="007111DA">
        <w:tc>
          <w:tcPr>
            <w:tcW w:w="9180" w:type="dxa"/>
            <w:gridSpan w:val="2"/>
          </w:tcPr>
          <w:p w14:paraId="359C7A44" w14:textId="77777777" w:rsidR="00D63C92" w:rsidRPr="00791AE8" w:rsidRDefault="00D63C92" w:rsidP="007111D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E8">
              <w:rPr>
                <w:rFonts w:ascii="Times New Roman" w:hAnsi="Times New Roman" w:cs="Times New Roman"/>
                <w:sz w:val="24"/>
                <w:szCs w:val="24"/>
              </w:rPr>
              <w:t xml:space="preserve">Пауэрлифтинг - </w:t>
            </w:r>
            <w:r w:rsidRPr="00791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1AE8">
              <w:rPr>
                <w:rFonts w:ascii="Times New Roman" w:hAnsi="Times New Roman" w:cs="Times New Roman"/>
                <w:sz w:val="24"/>
                <w:szCs w:val="24"/>
              </w:rPr>
              <w:t>, II, III функциональные группы</w:t>
            </w:r>
          </w:p>
          <w:p w14:paraId="4F0B6130" w14:textId="77777777" w:rsidR="00D63C92" w:rsidRPr="00791AE8" w:rsidRDefault="00D63C92" w:rsidP="007111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E8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D63C92" w:rsidRPr="00860797" w14:paraId="34AB090F" w14:textId="77777777" w:rsidTr="007111DA">
        <w:tc>
          <w:tcPr>
            <w:tcW w:w="1951" w:type="dxa"/>
          </w:tcPr>
          <w:p w14:paraId="40D57A3B" w14:textId="77777777" w:rsidR="00D63C92" w:rsidRPr="00791AE8" w:rsidRDefault="00D63C92" w:rsidP="007111D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E8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7229" w:type="dxa"/>
          </w:tcPr>
          <w:p w14:paraId="58BF0EE3" w14:textId="77777777" w:rsidR="00D63C92" w:rsidRPr="00791AE8" w:rsidRDefault="00D63C92" w:rsidP="007111D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E8">
              <w:rPr>
                <w:rFonts w:ascii="Times New Roman" w:hAnsi="Times New Roman" w:cs="Times New Roman"/>
                <w:sz w:val="24"/>
                <w:szCs w:val="24"/>
              </w:rPr>
              <w:t>Кистевая динамометрия максимальная (не менее 18 кг</w:t>
            </w:r>
          </w:p>
        </w:tc>
      </w:tr>
      <w:tr w:rsidR="00D63C92" w:rsidRPr="00860797" w14:paraId="023DB94B" w14:textId="77777777" w:rsidTr="007111DA">
        <w:tc>
          <w:tcPr>
            <w:tcW w:w="1951" w:type="dxa"/>
          </w:tcPr>
          <w:p w14:paraId="20876230" w14:textId="77777777" w:rsidR="00D63C92" w:rsidRPr="00791AE8" w:rsidRDefault="00D63C92" w:rsidP="007111D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E8">
              <w:rPr>
                <w:rFonts w:ascii="Times New Roman" w:hAnsi="Times New Roman" w:cs="Times New Roman"/>
                <w:sz w:val="24"/>
                <w:szCs w:val="24"/>
              </w:rPr>
              <w:t>Скоростно-силовые способности</w:t>
            </w:r>
          </w:p>
        </w:tc>
        <w:tc>
          <w:tcPr>
            <w:tcW w:w="7229" w:type="dxa"/>
          </w:tcPr>
          <w:p w14:paraId="04CE87D5" w14:textId="77777777" w:rsidR="00D63C92" w:rsidRPr="00791AE8" w:rsidRDefault="00D63C92" w:rsidP="007111D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E8">
              <w:rPr>
                <w:rFonts w:ascii="Times New Roman" w:hAnsi="Times New Roman" w:cs="Times New Roman"/>
                <w:sz w:val="24"/>
                <w:szCs w:val="24"/>
              </w:rPr>
              <w:t xml:space="preserve">Бросок </w:t>
            </w:r>
            <w:proofErr w:type="spellStart"/>
            <w:r w:rsidRPr="00791AE8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91AE8">
              <w:rPr>
                <w:rFonts w:ascii="Times New Roman" w:hAnsi="Times New Roman" w:cs="Times New Roman"/>
                <w:sz w:val="24"/>
                <w:szCs w:val="24"/>
              </w:rPr>
              <w:t xml:space="preserve"> (1 кг) двумя руками из-за головы из положения сидя (не менее 4,80 м)</w:t>
            </w:r>
          </w:p>
        </w:tc>
      </w:tr>
      <w:tr w:rsidR="00D63C92" w:rsidRPr="00860797" w14:paraId="78FE45A6" w14:textId="77777777" w:rsidTr="007111DA">
        <w:tc>
          <w:tcPr>
            <w:tcW w:w="1951" w:type="dxa"/>
            <w:vMerge w:val="restart"/>
          </w:tcPr>
          <w:p w14:paraId="14FA2D98" w14:textId="77777777" w:rsidR="00D63C92" w:rsidRPr="00791AE8" w:rsidRDefault="00D63C92" w:rsidP="007111D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E8">
              <w:rPr>
                <w:rFonts w:ascii="Times New Roman" w:hAnsi="Times New Roman" w:cs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7229" w:type="dxa"/>
          </w:tcPr>
          <w:p w14:paraId="5CB3CE4D" w14:textId="77777777" w:rsidR="00D63C92" w:rsidRPr="00791AE8" w:rsidRDefault="00D63C92" w:rsidP="007111D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E8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(не менее 25 раз)</w:t>
            </w:r>
          </w:p>
        </w:tc>
      </w:tr>
      <w:tr w:rsidR="00D63C92" w:rsidRPr="00860797" w14:paraId="3FD85CB3" w14:textId="77777777" w:rsidTr="007111DA">
        <w:tc>
          <w:tcPr>
            <w:tcW w:w="1951" w:type="dxa"/>
            <w:vMerge/>
          </w:tcPr>
          <w:p w14:paraId="4DC2DDCD" w14:textId="77777777" w:rsidR="00D63C92" w:rsidRPr="00791AE8" w:rsidRDefault="00D63C92" w:rsidP="007111D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47C3DBE9" w14:textId="77777777" w:rsidR="00D63C92" w:rsidRPr="00791AE8" w:rsidRDefault="00D63C92" w:rsidP="007111D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E8">
              <w:rPr>
                <w:rFonts w:ascii="Times New Roman" w:hAnsi="Times New Roman" w:cs="Times New Roman"/>
                <w:sz w:val="24"/>
                <w:szCs w:val="24"/>
              </w:rPr>
              <w:t>Сгибание-разгибание рук из упора лежа (не менее 7 раз)</w:t>
            </w:r>
          </w:p>
        </w:tc>
      </w:tr>
    </w:tbl>
    <w:p w14:paraId="6A691DCF" w14:textId="77777777" w:rsidR="00D63C92" w:rsidRDefault="00D63C92" w:rsidP="00D63C92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0FFBE" w14:textId="77777777" w:rsidR="00D63C92" w:rsidRDefault="00D63C92" w:rsidP="00D63C92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330363"/>
      <w:r w:rsidRPr="007E113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13D">
        <w:rPr>
          <w:rFonts w:ascii="Times New Roman" w:hAnsi="Times New Roman" w:cs="Times New Roman"/>
          <w:sz w:val="24"/>
          <w:szCs w:val="24"/>
        </w:rPr>
        <w:t>При отсутствии физических возможностей, необходимых для выполнения контрольного упражнения (теста), проводится альтернативное контрольное упражнение (тест) или таковое не проводится, зачет осуществляется по выполненным контрольным упражнениям (тестам).</w:t>
      </w:r>
    </w:p>
    <w:bookmarkEnd w:id="0"/>
    <w:p w14:paraId="6456A60B" w14:textId="77777777" w:rsidR="00A37010" w:rsidRDefault="00A37010"/>
    <w:sectPr w:rsidR="00A3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6A"/>
    <w:rsid w:val="002B316A"/>
    <w:rsid w:val="00A37010"/>
    <w:rsid w:val="00D6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4E67B-CE7C-4EC9-ABBA-A145E3A5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2020-09-18T04:07:00Z</dcterms:created>
  <dcterms:modified xsi:type="dcterms:W3CDTF">2020-09-18T04:07:00Z</dcterms:modified>
</cp:coreProperties>
</file>